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E2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E14C9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7E4198" w:rsidRDefault="00DE14C9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BB2F96" w:rsidRDefault="00BF145E" w:rsidP="008615A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B2F96">
              <w:rPr>
                <w:rFonts w:ascii="Times New Roman" w:hAnsi="Times New Roman" w:cs="Times New Roman"/>
                <w:sz w:val="22"/>
                <w:szCs w:val="22"/>
              </w:rPr>
              <w:t xml:space="preserve">«Пожарная безопасность </w:t>
            </w:r>
            <w:proofErr w:type="spellStart"/>
            <w:r w:rsidRPr="00BB2F96">
              <w:rPr>
                <w:rFonts w:ascii="Times New Roman" w:hAnsi="Times New Roman" w:cs="Times New Roman"/>
                <w:sz w:val="22"/>
                <w:szCs w:val="22"/>
              </w:rPr>
              <w:t>Альметьевского</w:t>
            </w:r>
            <w:proofErr w:type="spellEnd"/>
            <w:r w:rsidRPr="00BB2F9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на 20</w:t>
            </w:r>
            <w:r w:rsidR="009E3D0F" w:rsidRPr="00BB2F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15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B2F9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9E3D0F" w:rsidRPr="00BB2F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15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B2F9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</w:tr>
      <w:tr w:rsidR="00DE14C9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7E4198" w:rsidRDefault="00DE14C9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BB2F96" w:rsidRDefault="00DE14C9" w:rsidP="00792CC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B2F96">
              <w:rPr>
                <w:rFonts w:ascii="Times New Roman" w:hAnsi="Times New Roman" w:cs="Times New Roman"/>
              </w:rPr>
              <w:t>Управление по физической культуре</w:t>
            </w:r>
            <w:r w:rsidR="00792CC2">
              <w:rPr>
                <w:rFonts w:ascii="Times New Roman" w:hAnsi="Times New Roman" w:cs="Times New Roman"/>
              </w:rPr>
              <w:t xml:space="preserve">  и</w:t>
            </w:r>
            <w:r w:rsidRPr="00BB2F96">
              <w:rPr>
                <w:rFonts w:ascii="Times New Roman" w:hAnsi="Times New Roman" w:cs="Times New Roman"/>
              </w:rPr>
              <w:t xml:space="preserve"> спорту </w:t>
            </w:r>
            <w:r w:rsidR="00792CC2">
              <w:rPr>
                <w:rFonts w:ascii="Times New Roman" w:hAnsi="Times New Roman" w:cs="Times New Roman"/>
              </w:rPr>
              <w:t xml:space="preserve"> </w:t>
            </w:r>
            <w:r w:rsidRPr="00BB2F96">
              <w:rPr>
                <w:rFonts w:ascii="Times New Roman" w:hAnsi="Times New Roman" w:cs="Times New Roman"/>
              </w:rPr>
              <w:t xml:space="preserve"> АМР РТ</w:t>
            </w:r>
          </w:p>
        </w:tc>
      </w:tr>
      <w:tr w:rsidR="00DE14C9" w:rsidRPr="007E4198" w:rsidTr="009C1841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7E4198" w:rsidRDefault="00DE14C9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14C9" w:rsidRPr="00BB2F96" w:rsidRDefault="00070F59" w:rsidP="008615A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90D90">
              <w:rPr>
                <w:rFonts w:ascii="Times New Roman" w:hAnsi="Times New Roman" w:cs="Times New Roman"/>
              </w:rPr>
              <w:t>Постановление №</w:t>
            </w:r>
            <w:r w:rsidR="00DB4518" w:rsidRPr="00990D90">
              <w:rPr>
                <w:rFonts w:ascii="Times New Roman" w:hAnsi="Times New Roman" w:cs="Times New Roman"/>
              </w:rPr>
              <w:t xml:space="preserve"> </w:t>
            </w:r>
            <w:r w:rsidR="008615A0">
              <w:rPr>
                <w:rFonts w:ascii="Times New Roman" w:hAnsi="Times New Roman" w:cs="Times New Roman"/>
              </w:rPr>
              <w:t>1370</w:t>
            </w:r>
            <w:r w:rsidRPr="00990D90">
              <w:rPr>
                <w:rFonts w:ascii="Times New Roman" w:hAnsi="Times New Roman" w:cs="Times New Roman"/>
              </w:rPr>
              <w:t xml:space="preserve"> от </w:t>
            </w:r>
            <w:r w:rsidR="00BB2F96" w:rsidRPr="00990D90">
              <w:rPr>
                <w:rFonts w:ascii="Times New Roman" w:hAnsi="Times New Roman" w:cs="Times New Roman"/>
              </w:rPr>
              <w:t>15</w:t>
            </w:r>
            <w:r w:rsidR="00DB4518" w:rsidRPr="00990D90">
              <w:rPr>
                <w:rFonts w:ascii="Times New Roman" w:hAnsi="Times New Roman" w:cs="Times New Roman"/>
              </w:rPr>
              <w:t>.</w:t>
            </w:r>
            <w:r w:rsidR="00BB2F96" w:rsidRPr="00990D90">
              <w:rPr>
                <w:rFonts w:ascii="Times New Roman" w:hAnsi="Times New Roman" w:cs="Times New Roman"/>
              </w:rPr>
              <w:t>0</w:t>
            </w:r>
            <w:r w:rsidR="008615A0">
              <w:rPr>
                <w:rFonts w:ascii="Times New Roman" w:hAnsi="Times New Roman" w:cs="Times New Roman"/>
              </w:rPr>
              <w:t>5</w:t>
            </w:r>
            <w:r w:rsidR="00DB4518" w:rsidRPr="00990D90">
              <w:rPr>
                <w:rFonts w:ascii="Times New Roman" w:hAnsi="Times New Roman" w:cs="Times New Roman"/>
              </w:rPr>
              <w:t>.20</w:t>
            </w:r>
            <w:r w:rsidR="00BB2F96" w:rsidRPr="00990D90">
              <w:rPr>
                <w:rFonts w:ascii="Times New Roman" w:hAnsi="Times New Roman" w:cs="Times New Roman"/>
              </w:rPr>
              <w:t>2</w:t>
            </w:r>
            <w:r w:rsidR="008615A0">
              <w:rPr>
                <w:rFonts w:ascii="Times New Roman" w:hAnsi="Times New Roman" w:cs="Times New Roman"/>
              </w:rPr>
              <w:t>3</w:t>
            </w:r>
            <w:r w:rsidRPr="00990D90">
              <w:rPr>
                <w:rFonts w:ascii="Times New Roman" w:hAnsi="Times New Roman" w:cs="Times New Roman"/>
              </w:rPr>
              <w:t xml:space="preserve"> о внесении изменений в постановление исполнительного комитета АМР от </w:t>
            </w:r>
            <w:r w:rsidR="008615A0">
              <w:rPr>
                <w:rFonts w:ascii="Times New Roman" w:hAnsi="Times New Roman" w:cs="Times New Roman"/>
              </w:rPr>
              <w:t>28</w:t>
            </w:r>
            <w:r w:rsidRPr="00990D90">
              <w:rPr>
                <w:rFonts w:ascii="Times New Roman" w:hAnsi="Times New Roman" w:cs="Times New Roman"/>
              </w:rPr>
              <w:t xml:space="preserve"> </w:t>
            </w:r>
            <w:r w:rsidR="008615A0">
              <w:rPr>
                <w:rFonts w:ascii="Times New Roman" w:hAnsi="Times New Roman" w:cs="Times New Roman"/>
              </w:rPr>
              <w:t>декабря</w:t>
            </w:r>
            <w:r w:rsidRPr="00990D90">
              <w:rPr>
                <w:rFonts w:ascii="Times New Roman" w:hAnsi="Times New Roman" w:cs="Times New Roman"/>
              </w:rPr>
              <w:t xml:space="preserve"> 20</w:t>
            </w:r>
            <w:r w:rsidR="008615A0">
              <w:rPr>
                <w:rFonts w:ascii="Times New Roman" w:hAnsi="Times New Roman" w:cs="Times New Roman"/>
              </w:rPr>
              <w:t>22</w:t>
            </w:r>
            <w:r w:rsidRPr="00990D90">
              <w:rPr>
                <w:rFonts w:ascii="Times New Roman" w:hAnsi="Times New Roman" w:cs="Times New Roman"/>
              </w:rPr>
              <w:t xml:space="preserve"> года №</w:t>
            </w:r>
            <w:r w:rsidR="008615A0">
              <w:rPr>
                <w:rFonts w:ascii="Times New Roman" w:hAnsi="Times New Roman" w:cs="Times New Roman"/>
              </w:rPr>
              <w:t>3167</w:t>
            </w:r>
            <w:r w:rsidRPr="00990D90">
              <w:rPr>
                <w:rFonts w:ascii="Times New Roman" w:hAnsi="Times New Roman" w:cs="Times New Roman"/>
              </w:rPr>
              <w:t xml:space="preserve"> «Пожарная безопасность АМР на 20</w:t>
            </w:r>
            <w:r w:rsidR="00BB2F96" w:rsidRPr="00990D90">
              <w:rPr>
                <w:rFonts w:ascii="Times New Roman" w:hAnsi="Times New Roman" w:cs="Times New Roman"/>
              </w:rPr>
              <w:t>2</w:t>
            </w:r>
            <w:r w:rsidR="008615A0">
              <w:rPr>
                <w:rFonts w:ascii="Times New Roman" w:hAnsi="Times New Roman" w:cs="Times New Roman"/>
              </w:rPr>
              <w:t>3</w:t>
            </w:r>
            <w:r w:rsidRPr="00990D90">
              <w:rPr>
                <w:rFonts w:ascii="Times New Roman" w:hAnsi="Times New Roman" w:cs="Times New Roman"/>
              </w:rPr>
              <w:t>-20</w:t>
            </w:r>
            <w:r w:rsidR="00BB2F96" w:rsidRPr="00990D90">
              <w:rPr>
                <w:rFonts w:ascii="Times New Roman" w:hAnsi="Times New Roman" w:cs="Times New Roman"/>
              </w:rPr>
              <w:t>2</w:t>
            </w:r>
            <w:r w:rsidR="008615A0">
              <w:rPr>
                <w:rFonts w:ascii="Times New Roman" w:hAnsi="Times New Roman" w:cs="Times New Roman"/>
              </w:rPr>
              <w:t>5</w:t>
            </w:r>
            <w:r w:rsidRPr="00990D90">
              <w:rPr>
                <w:rFonts w:ascii="Times New Roman" w:hAnsi="Times New Roman" w:cs="Times New Roman"/>
              </w:rPr>
              <w:t xml:space="preserve"> годы»</w:t>
            </w:r>
            <w:r w:rsidR="00391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4C9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Pr="007E4198" w:rsidRDefault="00DE14C9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  должность,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C9" w:rsidRDefault="005F5DA7" w:rsidP="005F5D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  <w:r w:rsidR="00DE14C9">
              <w:rPr>
                <w:rFonts w:ascii="Times New Roman" w:hAnsi="Times New Roman" w:cs="Times New Roman"/>
              </w:rPr>
              <w:t xml:space="preserve"> заместитель </w:t>
            </w:r>
            <w:r w:rsidR="00CC7B66">
              <w:rPr>
                <w:rFonts w:ascii="Times New Roman" w:hAnsi="Times New Roman" w:cs="Times New Roman"/>
              </w:rPr>
              <w:t xml:space="preserve"> начальника </w:t>
            </w:r>
            <w:r w:rsidR="00DE14C9">
              <w:rPr>
                <w:rFonts w:ascii="Times New Roman" w:hAnsi="Times New Roman" w:cs="Times New Roman"/>
              </w:rPr>
              <w:t>по экономике, 32-86-87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A671A6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D82" w:rsidRDefault="000C6D82" w:rsidP="00E2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B66" w:rsidRDefault="00CC7B66" w:rsidP="00E2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B66" w:rsidRDefault="00CC7B66" w:rsidP="00E2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B66" w:rsidRDefault="00CC7B66" w:rsidP="00E2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98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3C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17AD">
        <w:rPr>
          <w:rFonts w:ascii="Times New Roman" w:hAnsi="Times New Roman"/>
          <w:sz w:val="28"/>
          <w:szCs w:val="28"/>
        </w:rPr>
        <w:t xml:space="preserve"> программы</w:t>
      </w:r>
    </w:p>
    <w:p w:rsidR="00AF145E" w:rsidRPr="007817AD" w:rsidRDefault="009F45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E3D0F">
        <w:rPr>
          <w:rFonts w:ascii="Times New Roman" w:hAnsi="Times New Roman"/>
          <w:sz w:val="28"/>
          <w:szCs w:val="28"/>
        </w:rPr>
        <w:t>2</w:t>
      </w:r>
      <w:r w:rsidR="00792CC2">
        <w:rPr>
          <w:rFonts w:ascii="Times New Roman" w:hAnsi="Times New Roman"/>
          <w:sz w:val="28"/>
          <w:szCs w:val="28"/>
        </w:rPr>
        <w:t>4</w:t>
      </w:r>
      <w:r w:rsidR="000C6D82">
        <w:rPr>
          <w:rFonts w:ascii="Times New Roman" w:hAnsi="Times New Roman"/>
          <w:sz w:val="28"/>
          <w:szCs w:val="28"/>
        </w:rPr>
        <w:t xml:space="preserve"> год</w:t>
      </w:r>
    </w:p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47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476"/>
        <w:gridCol w:w="2126"/>
        <w:gridCol w:w="1701"/>
        <w:gridCol w:w="1134"/>
        <w:gridCol w:w="992"/>
        <w:gridCol w:w="1559"/>
        <w:gridCol w:w="1134"/>
        <w:gridCol w:w="709"/>
        <w:gridCol w:w="708"/>
        <w:gridCol w:w="709"/>
        <w:gridCol w:w="992"/>
      </w:tblGrid>
      <w:tr w:rsidR="000333B6" w:rsidRPr="00B93F2A" w:rsidTr="00CC7B66">
        <w:trPr>
          <w:cantSplit/>
          <w:trHeight w:val="239"/>
          <w:jc w:val="center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-прия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тия)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(всего,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арстан,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бюджет,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="00750F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(лимит),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Про-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использо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счета исполните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ля) с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года, 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индикато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0333B6" w:rsidRPr="00B93F2A" w:rsidTr="00CC7B66">
        <w:trPr>
          <w:cantSplit/>
          <w:trHeight w:val="358"/>
          <w:jc w:val="center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ED20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E3D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2C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вы-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пол-не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щий-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0333B6" w:rsidRPr="00B93F2A" w:rsidTr="00CC7B66">
        <w:trPr>
          <w:cantSplit/>
          <w:trHeight w:val="1980"/>
          <w:jc w:val="center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3B6" w:rsidRPr="00B93F2A" w:rsidTr="00CC7B66">
        <w:trPr>
          <w:cantSplit/>
          <w:trHeight w:val="239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B93F2A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333B6" w:rsidRPr="00990D90" w:rsidTr="00CC7B66">
        <w:trPr>
          <w:cantSplit/>
          <w:trHeight w:val="965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9B642F" w:rsidP="00350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>Пожарная безопасность АМР на 20</w:t>
            </w:r>
            <w:r w:rsidR="00985844" w:rsidRPr="00990D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09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985844" w:rsidRPr="00990D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09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9E3D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9437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BB2F96" w:rsidP="00126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415,8</w:t>
            </w:r>
            <w:r w:rsidR="00BF1C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62080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62080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62080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62080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FF5FC1" w:rsidP="00126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333B6" w:rsidRPr="00990D90" w:rsidTr="00CC7B66">
        <w:trPr>
          <w:cantSplit/>
          <w:trHeight w:val="247"/>
          <w:jc w:val="center"/>
        </w:trPr>
        <w:tc>
          <w:tcPr>
            <w:tcW w:w="3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3B6" w:rsidRPr="00990D90" w:rsidRDefault="000333B6" w:rsidP="00B165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675,38</w:t>
            </w:r>
          </w:p>
          <w:p w:rsidR="009E3D0F" w:rsidRPr="004D500B" w:rsidRDefault="009E3D0F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5DA7" w:rsidRPr="004D500B" w:rsidRDefault="005F5DA7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C1" w:rsidRPr="004D500B" w:rsidRDefault="0012611C" w:rsidP="00FF5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675,38</w:t>
            </w:r>
          </w:p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BB2F96" w:rsidP="00BF1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F1C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F1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511,7</w:t>
            </w:r>
            <w:r w:rsidR="00BF1C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126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663,6 </w:t>
            </w:r>
          </w:p>
        </w:tc>
      </w:tr>
      <w:tr w:rsidR="000333B6" w:rsidRPr="00990D90" w:rsidTr="00CC7B66">
        <w:trPr>
          <w:cantSplit/>
          <w:trHeight w:val="718"/>
          <w:jc w:val="center"/>
        </w:trPr>
        <w:tc>
          <w:tcPr>
            <w:tcW w:w="30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3B6" w:rsidRPr="00990D90" w:rsidTr="00CC7B66">
        <w:trPr>
          <w:cantSplit/>
          <w:trHeight w:val="799"/>
          <w:jc w:val="center"/>
        </w:trPr>
        <w:tc>
          <w:tcPr>
            <w:tcW w:w="30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3B6" w:rsidRPr="00990D90" w:rsidTr="00CC7B66">
        <w:trPr>
          <w:cantSplit/>
          <w:trHeight w:val="556"/>
          <w:jc w:val="center"/>
        </w:trPr>
        <w:tc>
          <w:tcPr>
            <w:tcW w:w="30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 xml:space="preserve">местный     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C6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FF5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BB2F96" w:rsidRPr="004D50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F1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415,8</w:t>
            </w:r>
            <w:r w:rsidR="00BF1C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FF5FC1" w:rsidP="00126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333B6" w:rsidRPr="00B93F2A" w:rsidTr="00CC7B66">
        <w:trPr>
          <w:cantSplit/>
          <w:trHeight w:val="551"/>
          <w:jc w:val="center"/>
        </w:trPr>
        <w:tc>
          <w:tcPr>
            <w:tcW w:w="30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990D90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0D90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990D90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FF5F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95,97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5F5DA7" w:rsidP="00FF5F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95,97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5F5DA7" w:rsidP="001261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62132"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12611C" w:rsidP="00BB2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0333B6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B6" w:rsidRPr="004D500B" w:rsidRDefault="005F5DA7" w:rsidP="001261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D500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2611C"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</w:tr>
    </w:tbl>
    <w:p w:rsidR="00B165BA" w:rsidRDefault="00B165BA" w:rsidP="00AF145E">
      <w:pPr>
        <w:rPr>
          <w:rFonts w:ascii="Times New Roman" w:hAnsi="Times New Roman" w:cs="Times New Roman"/>
          <w:sz w:val="28"/>
          <w:szCs w:val="28"/>
        </w:rPr>
      </w:pPr>
    </w:p>
    <w:p w:rsidR="00B165BA" w:rsidRPr="00AF145E" w:rsidRDefault="00792CC2" w:rsidP="00AF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5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65BA">
        <w:rPr>
          <w:rFonts w:ascii="Times New Roman" w:hAnsi="Times New Roman" w:cs="Times New Roman"/>
          <w:sz w:val="28"/>
          <w:szCs w:val="28"/>
        </w:rPr>
        <w:t>ачальник</w:t>
      </w:r>
      <w:r w:rsidR="004D500B">
        <w:rPr>
          <w:rFonts w:ascii="Times New Roman" w:hAnsi="Times New Roman" w:cs="Times New Roman"/>
          <w:sz w:val="28"/>
          <w:szCs w:val="28"/>
        </w:rPr>
        <w:t>а</w:t>
      </w:r>
      <w:r w:rsidR="00B165BA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                               </w:t>
      </w:r>
      <w:r w:rsidR="00903C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6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0B">
        <w:rPr>
          <w:rFonts w:ascii="Times New Roman" w:hAnsi="Times New Roman" w:cs="Times New Roman"/>
          <w:sz w:val="28"/>
          <w:szCs w:val="28"/>
        </w:rPr>
        <w:t>Ф.А.Гарипов</w:t>
      </w:r>
      <w:proofErr w:type="spellEnd"/>
    </w:p>
    <w:sectPr w:rsidR="00B165BA" w:rsidRPr="00AF145E" w:rsidSect="00CC7B6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145E"/>
    <w:rsid w:val="000333B6"/>
    <w:rsid w:val="00070F59"/>
    <w:rsid w:val="000C6D82"/>
    <w:rsid w:val="000D7792"/>
    <w:rsid w:val="0012611C"/>
    <w:rsid w:val="00291CE3"/>
    <w:rsid w:val="00327A31"/>
    <w:rsid w:val="00346270"/>
    <w:rsid w:val="003509A5"/>
    <w:rsid w:val="00391DAF"/>
    <w:rsid w:val="00407BC5"/>
    <w:rsid w:val="00455D8B"/>
    <w:rsid w:val="0046159F"/>
    <w:rsid w:val="00477B72"/>
    <w:rsid w:val="00495117"/>
    <w:rsid w:val="004D0E1E"/>
    <w:rsid w:val="004D500B"/>
    <w:rsid w:val="004F50E5"/>
    <w:rsid w:val="005121E9"/>
    <w:rsid w:val="00561D20"/>
    <w:rsid w:val="00597343"/>
    <w:rsid w:val="005F5DA7"/>
    <w:rsid w:val="00620802"/>
    <w:rsid w:val="00637035"/>
    <w:rsid w:val="00640CDF"/>
    <w:rsid w:val="006569AE"/>
    <w:rsid w:val="006706B6"/>
    <w:rsid w:val="0071053E"/>
    <w:rsid w:val="00744894"/>
    <w:rsid w:val="00750F45"/>
    <w:rsid w:val="00764321"/>
    <w:rsid w:val="00792CC2"/>
    <w:rsid w:val="007E4198"/>
    <w:rsid w:val="008615A0"/>
    <w:rsid w:val="008A1FA6"/>
    <w:rsid w:val="008B7245"/>
    <w:rsid w:val="008F1778"/>
    <w:rsid w:val="00903C43"/>
    <w:rsid w:val="00917E1F"/>
    <w:rsid w:val="00924437"/>
    <w:rsid w:val="00943727"/>
    <w:rsid w:val="00962132"/>
    <w:rsid w:val="00985844"/>
    <w:rsid w:val="00990D90"/>
    <w:rsid w:val="009912E7"/>
    <w:rsid w:val="009B642F"/>
    <w:rsid w:val="009C1841"/>
    <w:rsid w:val="009E3D0F"/>
    <w:rsid w:val="009F455A"/>
    <w:rsid w:val="009F73C0"/>
    <w:rsid w:val="00A60F58"/>
    <w:rsid w:val="00A671A6"/>
    <w:rsid w:val="00A91C41"/>
    <w:rsid w:val="00AC2E10"/>
    <w:rsid w:val="00AC4B7D"/>
    <w:rsid w:val="00AD58EC"/>
    <w:rsid w:val="00AF145E"/>
    <w:rsid w:val="00B165BA"/>
    <w:rsid w:val="00B95A3C"/>
    <w:rsid w:val="00BB2F96"/>
    <w:rsid w:val="00BC6950"/>
    <w:rsid w:val="00BE0ADB"/>
    <w:rsid w:val="00BF0810"/>
    <w:rsid w:val="00BF145E"/>
    <w:rsid w:val="00BF1CBE"/>
    <w:rsid w:val="00CC73AB"/>
    <w:rsid w:val="00CC7B66"/>
    <w:rsid w:val="00D15452"/>
    <w:rsid w:val="00D44DEE"/>
    <w:rsid w:val="00D92DB7"/>
    <w:rsid w:val="00DB4518"/>
    <w:rsid w:val="00DD635C"/>
    <w:rsid w:val="00DE14C9"/>
    <w:rsid w:val="00DE227F"/>
    <w:rsid w:val="00DE6940"/>
    <w:rsid w:val="00E21533"/>
    <w:rsid w:val="00E460B3"/>
    <w:rsid w:val="00E81CC6"/>
    <w:rsid w:val="00ED2099"/>
    <w:rsid w:val="00F63D77"/>
    <w:rsid w:val="00F659D3"/>
    <w:rsid w:val="00F93784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05F3"/>
  <w15:docId w15:val="{46B6D17E-D2FB-441E-ACA7-75D28367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UFKST-ZAMECON</cp:lastModifiedBy>
  <cp:revision>75</cp:revision>
  <cp:lastPrinted>2025-01-20T13:18:00Z</cp:lastPrinted>
  <dcterms:created xsi:type="dcterms:W3CDTF">2017-02-02T05:40:00Z</dcterms:created>
  <dcterms:modified xsi:type="dcterms:W3CDTF">2025-01-20T13:18:00Z</dcterms:modified>
</cp:coreProperties>
</file>